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4D" w:rsidRPr="003D484D" w:rsidRDefault="003D484D" w:rsidP="003D48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D484D">
        <w:rPr>
          <w:rFonts w:ascii="Times New Roman" w:eastAsia="Calibri" w:hAnsi="Times New Roman" w:cs="Times New Roman"/>
          <w:bCs/>
          <w:sz w:val="24"/>
          <w:szCs w:val="24"/>
        </w:rPr>
        <w:t>Утверждаю</w:t>
      </w:r>
    </w:p>
    <w:p w:rsidR="003D484D" w:rsidRPr="003D484D" w:rsidRDefault="003D484D" w:rsidP="003D48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484D" w:rsidRPr="003D484D" w:rsidRDefault="003D484D" w:rsidP="003D48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484D" w:rsidRPr="003D484D" w:rsidRDefault="003D484D" w:rsidP="003D48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84D">
        <w:rPr>
          <w:rFonts w:ascii="Times New Roman" w:eastAsia="Calibri" w:hAnsi="Times New Roman" w:cs="Times New Roman"/>
          <w:bCs/>
          <w:sz w:val="24"/>
          <w:szCs w:val="24"/>
        </w:rPr>
        <w:t xml:space="preserve">  Директор                     О.Б. Вишнякова</w:t>
      </w:r>
    </w:p>
    <w:p w:rsidR="003D484D" w:rsidRDefault="003D484D" w:rsidP="003D48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484D" w:rsidRDefault="003D484D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484D" w:rsidRDefault="003D484D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CCD" w:rsidRPr="005C44BA" w:rsidRDefault="00950A87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Учебный план</w:t>
      </w:r>
      <w:r w:rsidR="00294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начального общего образования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84CCD" w:rsidRPr="005C44BA" w:rsidRDefault="0034058F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284CCD" w:rsidRPr="005C4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униципального общеобразовательного учреждения </w:t>
      </w:r>
    </w:p>
    <w:p w:rsidR="00284CCD" w:rsidRDefault="0034058F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Бакунинской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0A87">
        <w:rPr>
          <w:rFonts w:ascii="Times New Roman" w:eastAsia="Calibri" w:hAnsi="Times New Roman" w:cs="Times New Roman"/>
          <w:b/>
          <w:bCs/>
          <w:sz w:val="24"/>
          <w:szCs w:val="24"/>
        </w:rPr>
        <w:t>оош</w:t>
      </w:r>
      <w:proofErr w:type="spellEnd"/>
      <w:r w:rsidR="00950A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84CCD">
        <w:rPr>
          <w:rFonts w:ascii="Times New Roman" w:eastAsia="Calibri" w:hAnsi="Times New Roman" w:cs="Times New Roman"/>
          <w:b/>
          <w:bCs/>
          <w:sz w:val="24"/>
          <w:szCs w:val="24"/>
        </w:rPr>
        <w:t>на 2019</w:t>
      </w:r>
      <w:r w:rsidR="00284CCD" w:rsidRPr="005C44BA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284CCD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="00284CCD" w:rsidRPr="005C4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294186" w:rsidRDefault="00294186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284CCD" w:rsidRPr="005C44BA" w:rsidRDefault="00284CCD" w:rsidP="00284C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6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183"/>
        <w:gridCol w:w="2175"/>
      </w:tblGrid>
      <w:tr w:rsidR="00284CCD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bottom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1.Обязательная часть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vMerge w:val="restart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950A87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vMerge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vMerge w:val="restart"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</w:t>
            </w:r>
            <w:r w:rsidR="0095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="0095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vMerge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</w:t>
            </w:r>
            <w:r w:rsidR="0095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950A87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="00284CCD"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4CCD" w:rsidRPr="005C44BA" w:rsidTr="00067F39">
        <w:trPr>
          <w:trHeight w:val="435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84CCD" w:rsidRPr="005C44BA" w:rsidTr="00067F39">
        <w:trPr>
          <w:trHeight w:val="525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4CCD" w:rsidRPr="005C44BA" w:rsidTr="00067F39">
        <w:trPr>
          <w:trHeight w:val="69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CCD" w:rsidRPr="005C44BA" w:rsidTr="00067F39">
        <w:trPr>
          <w:trHeight w:val="367"/>
          <w:jc w:val="center"/>
        </w:trPr>
        <w:tc>
          <w:tcPr>
            <w:tcW w:w="4378" w:type="dxa"/>
            <w:vMerge w:val="restart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vMerge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84CCD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1513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4CCD" w:rsidRPr="005C44BA" w:rsidTr="00067F39">
        <w:trPr>
          <w:trHeight w:val="675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допустимая аудиторная учебная нагрузка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84CCD" w:rsidRPr="005C44BA" w:rsidRDefault="00284CCD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84CCD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284CCD" w:rsidRDefault="00284CCD" w:rsidP="00284C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CCD" w:rsidRPr="002F197C" w:rsidRDefault="00284CCD" w:rsidP="00284C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7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87">
        <w:rPr>
          <w:rFonts w:ascii="Times New Roman" w:hAnsi="Times New Roman" w:cs="Times New Roman"/>
          <w:b/>
          <w:sz w:val="24"/>
          <w:szCs w:val="24"/>
        </w:rPr>
        <w:t>для 2</w:t>
      </w:r>
      <w:r w:rsidR="001513E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3680"/>
        <w:gridCol w:w="1282"/>
      </w:tblGrid>
      <w:tr w:rsidR="00284CCD" w:rsidTr="00067F39">
        <w:trPr>
          <w:trHeight w:val="276"/>
        </w:trPr>
        <w:tc>
          <w:tcPr>
            <w:tcW w:w="2693" w:type="dxa"/>
            <w:vMerge w:val="restart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vMerge w:val="restart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vMerge w:val="restart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282" w:type="dxa"/>
            <w:vMerge w:val="restart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4CCD" w:rsidTr="00067F39">
        <w:trPr>
          <w:trHeight w:val="276"/>
        </w:trPr>
        <w:tc>
          <w:tcPr>
            <w:tcW w:w="2693" w:type="dxa"/>
            <w:vMerge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CD" w:rsidTr="00067F39">
        <w:tc>
          <w:tcPr>
            <w:tcW w:w="2693" w:type="dxa"/>
          </w:tcPr>
          <w:p w:rsidR="00284CCD" w:rsidRDefault="00A54A5C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268" w:type="dxa"/>
          </w:tcPr>
          <w:p w:rsidR="00284CCD" w:rsidRDefault="00A54A5C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680" w:type="dxa"/>
          </w:tcPr>
          <w:p w:rsidR="00284CCD" w:rsidRDefault="00A54A5C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82" w:type="dxa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CCD" w:rsidTr="00067F39">
        <w:tc>
          <w:tcPr>
            <w:tcW w:w="2693" w:type="dxa"/>
          </w:tcPr>
          <w:p w:rsidR="00284CCD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268" w:type="dxa"/>
          </w:tcPr>
          <w:p w:rsidR="00284CCD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духовно- нравственного развития ООП НОО</w:t>
            </w:r>
          </w:p>
        </w:tc>
        <w:tc>
          <w:tcPr>
            <w:tcW w:w="3680" w:type="dxa"/>
          </w:tcPr>
          <w:p w:rsidR="00284CCD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культурно - массовых мероприятиях всех уровней</w:t>
            </w:r>
          </w:p>
        </w:tc>
        <w:tc>
          <w:tcPr>
            <w:tcW w:w="1282" w:type="dxa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CD" w:rsidTr="00067F39">
        <w:tc>
          <w:tcPr>
            <w:tcW w:w="2693" w:type="dxa"/>
          </w:tcPr>
          <w:p w:rsidR="00284CCD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68" w:type="dxa"/>
          </w:tcPr>
          <w:p w:rsidR="00284CCD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0" w:type="dxa"/>
          </w:tcPr>
          <w:p w:rsidR="00284CCD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всех уровней</w:t>
            </w:r>
          </w:p>
        </w:tc>
        <w:tc>
          <w:tcPr>
            <w:tcW w:w="1282" w:type="dxa"/>
          </w:tcPr>
          <w:p w:rsidR="00284CCD" w:rsidRDefault="00284CCD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D4" w:rsidTr="00067F39">
        <w:tc>
          <w:tcPr>
            <w:tcW w:w="2693" w:type="dxa"/>
          </w:tcPr>
          <w:p w:rsidR="00D457D4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D457D4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680" w:type="dxa"/>
          </w:tcPr>
          <w:p w:rsidR="00D457D4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акциях</w:t>
            </w:r>
          </w:p>
        </w:tc>
        <w:tc>
          <w:tcPr>
            <w:tcW w:w="1282" w:type="dxa"/>
          </w:tcPr>
          <w:p w:rsidR="00D457D4" w:rsidRDefault="00D457D4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9" w:rsidTr="00067F39">
        <w:tc>
          <w:tcPr>
            <w:tcW w:w="2693" w:type="dxa"/>
          </w:tcPr>
          <w:p w:rsidR="00465CD9" w:rsidRDefault="00465CD9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65CD9" w:rsidRDefault="00465CD9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65CD9" w:rsidRDefault="00465CD9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65CD9" w:rsidRDefault="00465CD9" w:rsidP="00067F3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часов</w:t>
            </w:r>
          </w:p>
        </w:tc>
      </w:tr>
    </w:tbl>
    <w:p w:rsidR="00F3307D" w:rsidRDefault="00F3307D" w:rsidP="00465C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484D" w:rsidRDefault="003D484D" w:rsidP="003D484D">
      <w:pPr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3D484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Утверждаю</w:t>
      </w:r>
    </w:p>
    <w:p w:rsidR="003D484D" w:rsidRPr="003D484D" w:rsidRDefault="003D484D" w:rsidP="003D484D">
      <w:pPr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3D484D" w:rsidRPr="003D484D" w:rsidRDefault="003D484D" w:rsidP="003D484D">
      <w:pPr>
        <w:jc w:val="righ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3D484D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Директор                     О.Б. Вишнякова</w:t>
      </w:r>
    </w:p>
    <w:p w:rsidR="00284CCD" w:rsidRDefault="00284CCD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4CCD" w:rsidRDefault="00284CCD" w:rsidP="0028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3E9" w:rsidRPr="005C44BA" w:rsidRDefault="0034058F" w:rsidP="0015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Учебный план </w:t>
      </w:r>
      <w:r w:rsidR="002941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</w:p>
    <w:p w:rsidR="001513E9" w:rsidRPr="005C44BA" w:rsidRDefault="0034058F" w:rsidP="0015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1513E9" w:rsidRPr="005C4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униципального общеобразовательного учреждения </w:t>
      </w:r>
    </w:p>
    <w:p w:rsidR="001513E9" w:rsidRPr="005C44BA" w:rsidRDefault="0034058F" w:rsidP="0015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Бакунинской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оош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513E9" w:rsidRDefault="001513E9" w:rsidP="0015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2019</w:t>
      </w:r>
      <w:r w:rsidRPr="005C44BA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Pr="005C4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294186" w:rsidRDefault="00294186" w:rsidP="001513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  класс</w:t>
      </w:r>
    </w:p>
    <w:p w:rsidR="001513E9" w:rsidRPr="005C44BA" w:rsidRDefault="001513E9" w:rsidP="001513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6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183"/>
        <w:gridCol w:w="2175"/>
      </w:tblGrid>
      <w:tr w:rsidR="001513E9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bottom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1.Обязательная часть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vMerge w:val="restart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0B616A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vMerge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vMerge w:val="restart"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</w:t>
            </w:r>
            <w:r w:rsidR="000B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vMerge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 w:rsidR="000B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0B616A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="001513E9"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13E9" w:rsidRPr="005C44BA" w:rsidTr="00067F39">
        <w:trPr>
          <w:trHeight w:val="435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513E9" w:rsidRPr="005C44BA" w:rsidTr="00067F39">
        <w:trPr>
          <w:trHeight w:val="525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13E9" w:rsidRPr="005C44BA" w:rsidTr="00067F39">
        <w:trPr>
          <w:trHeight w:val="69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3E9" w:rsidRPr="005C44BA" w:rsidTr="00067F39">
        <w:trPr>
          <w:trHeight w:val="367"/>
          <w:jc w:val="center"/>
        </w:trPr>
        <w:tc>
          <w:tcPr>
            <w:tcW w:w="4378" w:type="dxa"/>
            <w:vMerge w:val="restart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vMerge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513E9" w:rsidRPr="005C44BA" w:rsidTr="00067F39">
        <w:trPr>
          <w:trHeight w:val="270"/>
          <w:jc w:val="center"/>
        </w:trPr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4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13E9" w:rsidRPr="005C44BA" w:rsidTr="00067F39">
        <w:trPr>
          <w:trHeight w:val="675"/>
          <w:jc w:val="center"/>
        </w:trPr>
        <w:tc>
          <w:tcPr>
            <w:tcW w:w="4378" w:type="dxa"/>
            <w:shd w:val="clear" w:color="auto" w:fill="auto"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 w:rsidRPr="005C4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допустимая аудиторная учебная нагрузка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1513E9" w:rsidRPr="005C44BA" w:rsidRDefault="001513E9" w:rsidP="0006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1513E9" w:rsidRPr="005C44BA" w:rsidRDefault="001513E9" w:rsidP="00067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465CD9" w:rsidRPr="002F197C" w:rsidRDefault="00465CD9" w:rsidP="00465CD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7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3680"/>
        <w:gridCol w:w="1282"/>
      </w:tblGrid>
      <w:tr w:rsidR="00465CD9" w:rsidTr="0054522D">
        <w:trPr>
          <w:trHeight w:val="276"/>
        </w:trPr>
        <w:tc>
          <w:tcPr>
            <w:tcW w:w="2693" w:type="dxa"/>
            <w:vMerge w:val="restart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vMerge w:val="restart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vMerge w:val="restart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282" w:type="dxa"/>
            <w:vMerge w:val="restart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65CD9" w:rsidTr="0054522D">
        <w:trPr>
          <w:trHeight w:val="276"/>
        </w:trPr>
        <w:tc>
          <w:tcPr>
            <w:tcW w:w="2693" w:type="dxa"/>
            <w:vMerge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9" w:rsidTr="0054522D">
        <w:tc>
          <w:tcPr>
            <w:tcW w:w="2693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268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3680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282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CD9" w:rsidTr="0054522D">
        <w:tc>
          <w:tcPr>
            <w:tcW w:w="2693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268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духовно- нравственного развития ООП НОО</w:t>
            </w:r>
          </w:p>
        </w:tc>
        <w:tc>
          <w:tcPr>
            <w:tcW w:w="3680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культурно - массовых мероприятиях всех уровней</w:t>
            </w:r>
          </w:p>
        </w:tc>
        <w:tc>
          <w:tcPr>
            <w:tcW w:w="1282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9" w:rsidTr="0054522D">
        <w:tc>
          <w:tcPr>
            <w:tcW w:w="2693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68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0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всех уровней</w:t>
            </w:r>
          </w:p>
        </w:tc>
        <w:tc>
          <w:tcPr>
            <w:tcW w:w="1282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9" w:rsidTr="0054522D">
        <w:tc>
          <w:tcPr>
            <w:tcW w:w="2693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680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акциях</w:t>
            </w:r>
          </w:p>
        </w:tc>
        <w:tc>
          <w:tcPr>
            <w:tcW w:w="1282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D9" w:rsidTr="0054522D">
        <w:tc>
          <w:tcPr>
            <w:tcW w:w="2693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65CD9" w:rsidRDefault="00465CD9" w:rsidP="005452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часов</w:t>
            </w:r>
          </w:p>
        </w:tc>
      </w:tr>
    </w:tbl>
    <w:p w:rsidR="001513E9" w:rsidRDefault="001513E9" w:rsidP="005C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3E9" w:rsidRDefault="001513E9" w:rsidP="005C44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3E9" w:rsidRDefault="001513E9" w:rsidP="00465C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44BA" w:rsidRPr="005C44BA" w:rsidRDefault="005C44BA" w:rsidP="005C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учебников МОУ </w:t>
      </w:r>
      <w:proofErr w:type="spellStart"/>
      <w:r w:rsidR="0066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Бакунинская</w:t>
      </w:r>
      <w:proofErr w:type="spellEnd"/>
      <w:r w:rsidR="0066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6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оош</w:t>
      </w:r>
      <w:proofErr w:type="spellEnd"/>
    </w:p>
    <w:p w:rsidR="005C44BA" w:rsidRPr="005C44BA" w:rsidRDefault="006661DD" w:rsidP="005C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2019/2020</w:t>
      </w:r>
      <w:r w:rsidR="005C44BA" w:rsidRPr="005C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C44BA" w:rsidRPr="005C44BA" w:rsidRDefault="005C44BA" w:rsidP="005C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811"/>
      </w:tblGrid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5C44BA" w:rsidRPr="005C44BA" w:rsidTr="005C44BA">
        <w:trPr>
          <w:jc w:val="center"/>
        </w:trPr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Начальное общее образование</w:t>
            </w:r>
          </w:p>
        </w:tc>
      </w:tr>
      <w:tr w:rsidR="005C44BA" w:rsidRPr="005C44BA" w:rsidTr="005C44BA">
        <w:trPr>
          <w:jc w:val="center"/>
        </w:trPr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Программа «Школа России»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грамоте: 1 класс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Азбука. 1 класс. Горецкий В.Г., Кирюшкин В.А., Виноградская Л.А. и др. </w:t>
            </w: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Прописи. 1 класс, в 4-х частях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Горецкий В.Г., Федосова Н.А.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язык: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язык» 1-4 класс.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чтение: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«Литературное чтение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1-4 класс. Климанова Л.Ф., Горецкий В.Г., Голованова М.В. и др.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класс, Моро М.И., Степанова С.В., Волкова С.И.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класс, Плешаков А.А.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искусство: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«Изобразительное искусство»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класс.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 (под ред.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Музыка: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«Музыка»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1–4 класс. Критская Е.Д., Сергеева Г.П.,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Технология: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«Технология»</w:t>
            </w:r>
            <w:r w:rsidRPr="005C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класс.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«Просвещение» 2016г. ФГОС</w:t>
            </w:r>
          </w:p>
        </w:tc>
      </w:tr>
      <w:tr w:rsidR="005C44BA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культура:</w:t>
            </w:r>
            <w:r w:rsidRPr="005C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BA" w:rsidRPr="005C44BA" w:rsidRDefault="005C44BA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«Физическая культура»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классы. Лях В.И. </w:t>
            </w:r>
            <w:r w:rsidRPr="005C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«Физическая культура</w:t>
            </w:r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Гимнастика». 1-4 классы. Винер И.А., </w:t>
            </w:r>
            <w:proofErr w:type="spellStart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Горбулина</w:t>
            </w:r>
            <w:proofErr w:type="spellEnd"/>
            <w:r w:rsidRPr="005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Цыганкова О.Д. «Просвещение» 2016г. ФГОС</w:t>
            </w:r>
          </w:p>
        </w:tc>
      </w:tr>
      <w:tr w:rsidR="00465CD9" w:rsidRPr="005C44BA" w:rsidTr="005C44BA">
        <w:trPr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9" w:rsidRPr="005C44BA" w:rsidRDefault="00465CD9" w:rsidP="005C44B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9" w:rsidRPr="005C44BA" w:rsidRDefault="00465CD9" w:rsidP="005C44B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67DD" w:rsidRDefault="002067DD"/>
    <w:sectPr w:rsidR="002067DD" w:rsidSect="009700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E20"/>
    <w:multiLevelType w:val="hybridMultilevel"/>
    <w:tmpl w:val="9F004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A0A44"/>
    <w:multiLevelType w:val="hybridMultilevel"/>
    <w:tmpl w:val="FB0C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E44E4"/>
    <w:multiLevelType w:val="hybridMultilevel"/>
    <w:tmpl w:val="21FE5766"/>
    <w:lvl w:ilvl="0" w:tplc="4B3C994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6DB6604"/>
    <w:multiLevelType w:val="hybridMultilevel"/>
    <w:tmpl w:val="010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D192B"/>
    <w:multiLevelType w:val="hybridMultilevel"/>
    <w:tmpl w:val="92EE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5318"/>
    <w:multiLevelType w:val="multilevel"/>
    <w:tmpl w:val="5A5E33F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EE57EA5"/>
    <w:multiLevelType w:val="hybridMultilevel"/>
    <w:tmpl w:val="AFBAF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5DCF0A10"/>
    <w:multiLevelType w:val="multilevel"/>
    <w:tmpl w:val="5A5E33F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C147C13"/>
    <w:multiLevelType w:val="hybridMultilevel"/>
    <w:tmpl w:val="79F2B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102F7F"/>
    <w:multiLevelType w:val="hybridMultilevel"/>
    <w:tmpl w:val="92FE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A"/>
    <w:rsid w:val="000B616A"/>
    <w:rsid w:val="00100D1F"/>
    <w:rsid w:val="001513E9"/>
    <w:rsid w:val="002067DD"/>
    <w:rsid w:val="00284CCD"/>
    <w:rsid w:val="00294186"/>
    <w:rsid w:val="002F197C"/>
    <w:rsid w:val="0034058F"/>
    <w:rsid w:val="003D484D"/>
    <w:rsid w:val="00465CD9"/>
    <w:rsid w:val="004F1B99"/>
    <w:rsid w:val="005C44BA"/>
    <w:rsid w:val="006661DD"/>
    <w:rsid w:val="00771CFC"/>
    <w:rsid w:val="00950A87"/>
    <w:rsid w:val="009700D7"/>
    <w:rsid w:val="00A54A5C"/>
    <w:rsid w:val="00A67DDB"/>
    <w:rsid w:val="00B86039"/>
    <w:rsid w:val="00D457D4"/>
    <w:rsid w:val="00E23143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4BA"/>
  </w:style>
  <w:style w:type="table" w:styleId="a3">
    <w:name w:val="Table Grid"/>
    <w:basedOn w:val="a1"/>
    <w:uiPriority w:val="59"/>
    <w:rsid w:val="005C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C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44BA"/>
    <w:pPr>
      <w:spacing w:after="0" w:line="240" w:lineRule="auto"/>
      <w:ind w:left="720"/>
      <w:contextualSpacing/>
    </w:pPr>
  </w:style>
  <w:style w:type="paragraph" w:customStyle="1" w:styleId="a9">
    <w:name w:val="Основной"/>
    <w:basedOn w:val="a"/>
    <w:link w:val="aa"/>
    <w:rsid w:val="005C44B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5C44B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No Spacing"/>
    <w:uiPriority w:val="1"/>
    <w:qFormat/>
    <w:rsid w:val="004F1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4BA"/>
  </w:style>
  <w:style w:type="table" w:styleId="a3">
    <w:name w:val="Table Grid"/>
    <w:basedOn w:val="a1"/>
    <w:uiPriority w:val="59"/>
    <w:rsid w:val="005C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C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44BA"/>
    <w:pPr>
      <w:spacing w:after="0" w:line="240" w:lineRule="auto"/>
      <w:ind w:left="720"/>
      <w:contextualSpacing/>
    </w:pPr>
  </w:style>
  <w:style w:type="paragraph" w:customStyle="1" w:styleId="a9">
    <w:name w:val="Основной"/>
    <w:basedOn w:val="a"/>
    <w:link w:val="aa"/>
    <w:rsid w:val="005C44B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5C44B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No Spacing"/>
    <w:uiPriority w:val="1"/>
    <w:qFormat/>
    <w:rsid w:val="004F1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C3FE-F8D6-4D3C-9CA5-BC7DD00D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2019-09-14T06:53:00Z</cp:lastPrinted>
  <dcterms:created xsi:type="dcterms:W3CDTF">2019-04-29T06:08:00Z</dcterms:created>
  <dcterms:modified xsi:type="dcterms:W3CDTF">2019-09-14T06:54:00Z</dcterms:modified>
</cp:coreProperties>
</file>